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6E46" w14:textId="77777777" w:rsidR="00EF7A88" w:rsidRPr="003D5074" w:rsidRDefault="00EF7A88" w:rsidP="00EF7A8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8"/>
          <w:lang w:val="en-CA"/>
        </w:rPr>
      </w:pPr>
      <w:bookmarkStart w:id="0" w:name="_GoBack"/>
      <w:bookmarkEnd w:id="0"/>
      <w:r w:rsidRPr="003D5074">
        <w:rPr>
          <w:rFonts w:asciiTheme="minorHAnsi" w:hAnsiTheme="minorHAnsi"/>
          <w:b/>
          <w:sz w:val="28"/>
          <w:lang w:val="en-CA"/>
        </w:rPr>
        <w:t>EMPLOYEE TRAINING RECORD</w:t>
      </w:r>
    </w:p>
    <w:p w14:paraId="30103FDC" w14:textId="77777777" w:rsidR="00EF7A88" w:rsidRPr="003D5074" w:rsidRDefault="00EF7A88" w:rsidP="00EF7A8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8"/>
          <w:lang w:val="en-CA"/>
        </w:rPr>
      </w:pP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80"/>
        <w:gridCol w:w="6480"/>
      </w:tblGrid>
      <w:tr w:rsidR="00EF7A88" w:rsidRPr="003D5074" w14:paraId="205F91CE" w14:textId="77777777" w:rsidTr="004E5D5E">
        <w:trPr>
          <w:cantSplit/>
        </w:trPr>
        <w:tc>
          <w:tcPr>
            <w:tcW w:w="64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A6E98E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52" w:after="32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Employee Name</w:t>
            </w:r>
          </w:p>
        </w:tc>
        <w:tc>
          <w:tcPr>
            <w:tcW w:w="64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FEC1E9E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52" w:after="32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Date of Hire:</w:t>
            </w:r>
          </w:p>
        </w:tc>
      </w:tr>
    </w:tbl>
    <w:p w14:paraId="0D694FCD" w14:textId="77777777" w:rsidR="00EF7A88" w:rsidRPr="003D5074" w:rsidRDefault="00EF7A88" w:rsidP="00EF7A8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vanish/>
          <w:lang w:val="en-CA"/>
        </w:rPr>
      </w:pP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960"/>
      </w:tblGrid>
      <w:tr w:rsidR="00EF7A88" w:rsidRPr="003D5074" w14:paraId="226852A2" w14:textId="77777777" w:rsidTr="004E5D5E">
        <w:trPr>
          <w:cantSplit/>
        </w:trPr>
        <w:tc>
          <w:tcPr>
            <w:tcW w:w="12960" w:type="dxa"/>
            <w:tcBorders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C271549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2" w:after="24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Trade/Occupation:</w:t>
            </w:r>
          </w:p>
        </w:tc>
      </w:tr>
      <w:tr w:rsidR="00EF7A88" w:rsidRPr="003D5074" w14:paraId="2FF34431" w14:textId="77777777" w:rsidTr="004E5D5E">
        <w:trPr>
          <w:cantSplit/>
        </w:trPr>
        <w:tc>
          <w:tcPr>
            <w:tcW w:w="129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736E4C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2" w:after="24"/>
              <w:rPr>
                <w:rFonts w:asciiTheme="minorHAnsi" w:hAnsiTheme="minorHAnsi"/>
                <w:lang w:val="en-CA"/>
              </w:rPr>
            </w:pPr>
          </w:p>
        </w:tc>
      </w:tr>
    </w:tbl>
    <w:p w14:paraId="228BD17C" w14:textId="77777777" w:rsidR="00EF7A88" w:rsidRPr="003D5074" w:rsidRDefault="00EF7A88" w:rsidP="00EF7A8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vanish/>
          <w:lang w:val="en-CA"/>
        </w:rPr>
      </w:pP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EF7A88" w:rsidRPr="003D5074" w14:paraId="5F77CBB6" w14:textId="77777777" w:rsidTr="004E5D5E">
        <w:trPr>
          <w:cantSplit/>
        </w:trPr>
        <w:tc>
          <w:tcPr>
            <w:tcW w:w="2592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F05909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Name of Course:</w:t>
            </w: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4AA0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Course Provider:</w:t>
            </w: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C914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Date Completed:</w:t>
            </w:r>
          </w:p>
        </w:tc>
        <w:tc>
          <w:tcPr>
            <w:tcW w:w="2592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6D775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Expiry Date:</w:t>
            </w:r>
          </w:p>
        </w:tc>
        <w:tc>
          <w:tcPr>
            <w:tcW w:w="2592" w:type="dxa"/>
            <w:tcBorders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B87B000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Employee Initials</w:t>
            </w:r>
          </w:p>
        </w:tc>
      </w:tr>
      <w:tr w:rsidR="00EF7A88" w:rsidRPr="003D5074" w14:paraId="083E321B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1CEEB8C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F18F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CF9D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6AA07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09A3DB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14BF4911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81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F8D9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7828A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607DA2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649B55B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285CCAB9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62BEF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4962C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1CF4E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BABB74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FB61BF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37661060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AD9E0D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81F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020D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47CE1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7BA0BD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57831E6C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8F0CB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79A27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1A38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BC732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E9B5119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1858549E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C32F644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E7129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7FF4B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39D270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44AE5A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0BF6D84D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FB2DFE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57F9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C53F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6E0698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1FFC35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65C46AA1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7D4ABB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C1F4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8256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1EE47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C30589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3112049E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B9C6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BBCD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83809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4A6019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4558D14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06BCA115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B47FEC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3EC1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549A1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26855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1D580D7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30785BDC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7C6877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05BCB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E6E4A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29C3F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A4F54E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19017495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68E72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7BF8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B25AF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8E198A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1A9C542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3319854D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7E2387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E14BC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E5DC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B01093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C78D895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  <w:tr w:rsidR="00EF7A88" w:rsidRPr="003D5074" w14:paraId="3DFACA53" w14:textId="77777777" w:rsidTr="004E5D5E">
        <w:trPr>
          <w:cantSplit/>
        </w:trPr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51BA526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09B9C44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CC6A11D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B1FA927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A93247" w14:textId="77777777" w:rsidR="00EF7A88" w:rsidRPr="003D5074" w:rsidRDefault="00EF7A88" w:rsidP="004E5D5E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5"/>
              <w:rPr>
                <w:rFonts w:asciiTheme="minorHAnsi" w:hAnsiTheme="minorHAnsi"/>
                <w:lang w:val="en-CA"/>
              </w:rPr>
            </w:pPr>
          </w:p>
        </w:tc>
      </w:tr>
    </w:tbl>
    <w:p w14:paraId="5930A7A5" w14:textId="77777777" w:rsidR="00EF7A88" w:rsidRPr="003D5074" w:rsidRDefault="00EF7A88" w:rsidP="00EF7A8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lang w:val="en-CA"/>
        </w:rPr>
      </w:pPr>
    </w:p>
    <w:p w14:paraId="7E0CB526" w14:textId="77777777" w:rsidR="00166CA3" w:rsidRDefault="00166CA3"/>
    <w:sectPr w:rsidR="00166CA3" w:rsidSect="00EF7A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8"/>
    <w:rsid w:val="00166CA3"/>
    <w:rsid w:val="00E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DE3C"/>
  <w15:chartTrackingRefBased/>
  <w15:docId w15:val="{EC036D7C-64F3-491A-B992-0CFDCA9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2018-07-12T17:53:00Z</dcterms:created>
  <dcterms:modified xsi:type="dcterms:W3CDTF">2018-07-12T17:53:00Z</dcterms:modified>
</cp:coreProperties>
</file>